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B24AF8" w14:textId="77777777" w:rsidR="00EC39FA" w:rsidRPr="00EC39FA" w:rsidRDefault="00EC39FA" w:rsidP="00EC39FA">
      <w:pPr>
        <w:spacing w:before="240" w:after="60" w:line="240" w:lineRule="auto"/>
        <w:jc w:val="center"/>
        <w:outlineLvl w:val="0"/>
        <w:rPr>
          <w:rFonts w:ascii="Cambria" w:eastAsia="Times New Roman" w:hAnsi="Cambria" w:cs="Times New Roman"/>
          <w:b/>
          <w:bCs/>
          <w:color w:val="000000"/>
          <w:kern w:val="28"/>
          <w:sz w:val="32"/>
          <w:szCs w:val="32"/>
          <w:lang w:val="es-MX" w:eastAsia="es-ES"/>
        </w:rPr>
      </w:pPr>
      <w:r w:rsidRPr="00EC39FA">
        <w:rPr>
          <w:rFonts w:ascii="Cambria" w:eastAsia="Times New Roman" w:hAnsi="Cambria" w:cs="Times New Roman"/>
          <w:b/>
          <w:bCs/>
          <w:color w:val="000000"/>
          <w:kern w:val="28"/>
          <w:sz w:val="32"/>
          <w:szCs w:val="32"/>
          <w:lang w:val="es-MX" w:eastAsia="es-ES"/>
        </w:rPr>
        <w:t>CORTE DE APELACIONES</w:t>
      </w:r>
    </w:p>
    <w:p w14:paraId="7EF2DA8A" w14:textId="77777777" w:rsidR="00EC39FA" w:rsidRPr="00EC39FA" w:rsidRDefault="00EC39FA" w:rsidP="00EC39FA">
      <w:pPr>
        <w:spacing w:before="240" w:after="60" w:line="240" w:lineRule="auto"/>
        <w:jc w:val="center"/>
        <w:outlineLvl w:val="0"/>
        <w:rPr>
          <w:rFonts w:ascii="Cambria" w:eastAsia="Times New Roman" w:hAnsi="Cambria" w:cs="Times New Roman"/>
          <w:b/>
          <w:bCs/>
          <w:color w:val="000000"/>
          <w:kern w:val="28"/>
          <w:sz w:val="32"/>
          <w:szCs w:val="32"/>
          <w:lang w:val="es-MX" w:eastAsia="es-ES"/>
        </w:rPr>
      </w:pPr>
      <w:r w:rsidRPr="00EC39FA">
        <w:rPr>
          <w:rFonts w:ascii="Cambria" w:eastAsia="Times New Roman" w:hAnsi="Cambria" w:cs="Times New Roman"/>
          <w:b/>
          <w:bCs/>
          <w:color w:val="000000"/>
          <w:kern w:val="28"/>
          <w:sz w:val="32"/>
          <w:szCs w:val="32"/>
          <w:lang w:val="es-MX" w:eastAsia="es-ES"/>
        </w:rPr>
        <w:t>TALCA</w:t>
      </w:r>
    </w:p>
    <w:p w14:paraId="728D6217" w14:textId="2694A6C0" w:rsidR="00C16A12" w:rsidRDefault="00E65D9F" w:rsidP="00EC39FA">
      <w:pPr>
        <w:spacing w:after="120" w:line="240" w:lineRule="auto"/>
        <w:jc w:val="center"/>
        <w:rPr>
          <w:rFonts w:ascii="Cambria" w:eastAsia="Times New Roman" w:hAnsi="Cambria" w:cs="Times New Roman"/>
          <w:color w:val="000000"/>
          <w:sz w:val="24"/>
          <w:szCs w:val="24"/>
          <w:lang w:val="es-MX" w:eastAsia="es-ES"/>
        </w:rPr>
      </w:pPr>
      <w:r>
        <w:rPr>
          <w:rFonts w:ascii="Cambria" w:eastAsia="Times New Roman" w:hAnsi="Cambria" w:cs="Times New Roman"/>
          <w:color w:val="000000"/>
          <w:sz w:val="24"/>
          <w:szCs w:val="24"/>
          <w:lang w:val="es-MX" w:eastAsia="es-ES"/>
        </w:rPr>
        <w:t>PRIMERA</w:t>
      </w:r>
      <w:r w:rsidR="008968A4">
        <w:rPr>
          <w:rFonts w:ascii="Cambria" w:eastAsia="Times New Roman" w:hAnsi="Cambria" w:cs="Times New Roman"/>
          <w:color w:val="000000"/>
          <w:sz w:val="24"/>
          <w:szCs w:val="24"/>
          <w:lang w:val="es-MX" w:eastAsia="es-ES"/>
        </w:rPr>
        <w:t xml:space="preserve"> SALA</w:t>
      </w:r>
    </w:p>
    <w:p w14:paraId="45B6E727" w14:textId="2FCDE6B2" w:rsidR="00EC39FA" w:rsidRPr="00EC39FA" w:rsidRDefault="00EC39FA" w:rsidP="00EC39FA">
      <w:pPr>
        <w:spacing w:after="120" w:line="240" w:lineRule="auto"/>
        <w:jc w:val="center"/>
        <w:rPr>
          <w:rFonts w:ascii="Cambria" w:eastAsia="Times New Roman" w:hAnsi="Cambria" w:cs="Times New Roman"/>
          <w:color w:val="000000"/>
          <w:sz w:val="24"/>
          <w:szCs w:val="24"/>
          <w:lang w:val="es-MX" w:eastAsia="es-ES"/>
        </w:rPr>
      </w:pPr>
    </w:p>
    <w:p w14:paraId="14CEA94C" w14:textId="77777777" w:rsidR="00EC39FA" w:rsidRPr="00EC39FA" w:rsidRDefault="00EC39FA" w:rsidP="00EC39FA">
      <w:pPr>
        <w:spacing w:after="12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s-MX" w:eastAsia="es-ES"/>
        </w:rPr>
      </w:pPr>
    </w:p>
    <w:p w14:paraId="57419230" w14:textId="7252A8FE" w:rsidR="00EC39FA" w:rsidRPr="00EC39FA" w:rsidRDefault="00EC39FA" w:rsidP="00EC39FA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  <w:t xml:space="preserve">Talca, </w:t>
      </w:r>
      <w:r w:rsidR="00BC40D0"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  <w:t xml:space="preserve">1 de abril de 2025. </w:t>
      </w:r>
      <w:r w:rsidR="00E65D9F"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  <w:t xml:space="preserve"> </w:t>
      </w:r>
      <w:r w:rsidR="00190FA0"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  <w:t xml:space="preserve"> </w:t>
      </w:r>
      <w:r w:rsidR="008968A4"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  <w:t xml:space="preserve"> </w:t>
      </w:r>
    </w:p>
    <w:p w14:paraId="09922384" w14:textId="77777777" w:rsidR="00EC39FA" w:rsidRPr="00EC39FA" w:rsidRDefault="00EC39FA" w:rsidP="001E45FA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</w:pPr>
      <w:r w:rsidRPr="00EC39FA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s-MX" w:eastAsia="es-ES"/>
        </w:rPr>
        <w:t>NO SE VERÁN</w:t>
      </w:r>
      <w:r w:rsidRPr="00EC39FA"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  <w:t xml:space="preserve"> en la audiencia de hoy, por los motivos que se indica a continuación, las causas siguientes:</w:t>
      </w:r>
    </w:p>
    <w:p w14:paraId="46693DE5" w14:textId="77777777" w:rsidR="00EC39FA" w:rsidRPr="00EC39FA" w:rsidRDefault="00EC39FA" w:rsidP="00EC39FA">
      <w:pPr>
        <w:keepNext/>
        <w:spacing w:before="240" w:after="60" w:line="240" w:lineRule="auto"/>
        <w:jc w:val="both"/>
        <w:outlineLvl w:val="0"/>
        <w:rPr>
          <w:rFonts w:ascii="Cambria" w:eastAsia="Times New Roman" w:hAnsi="Cambria" w:cs="Times New Roman"/>
          <w:b/>
          <w:bCs/>
          <w:color w:val="000000"/>
          <w:kern w:val="32"/>
          <w:sz w:val="32"/>
          <w:szCs w:val="32"/>
          <w:lang w:val="es-MX" w:eastAsia="es-ES"/>
        </w:rPr>
      </w:pPr>
      <w:r w:rsidRPr="00EC39FA">
        <w:rPr>
          <w:rFonts w:ascii="Cambria" w:eastAsia="Times New Roman" w:hAnsi="Cambria" w:cs="Times New Roman"/>
          <w:b/>
          <w:bCs/>
          <w:color w:val="000000"/>
          <w:kern w:val="32"/>
          <w:sz w:val="32"/>
          <w:szCs w:val="32"/>
          <w:lang w:val="es-MX" w:eastAsia="es-ES"/>
        </w:rPr>
        <w:t>N° TABLA                              ROL                                MOTIVO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3427"/>
        <w:gridCol w:w="3235"/>
      </w:tblGrid>
      <w:tr w:rsidR="002C5A46" w:rsidRPr="00EC39FA" w14:paraId="7040463B" w14:textId="77777777" w:rsidTr="003B5CC2">
        <w:tc>
          <w:tcPr>
            <w:tcW w:w="2235" w:type="dxa"/>
          </w:tcPr>
          <w:p w14:paraId="5AA3F78C" w14:textId="28B95F81" w:rsidR="002C5A46" w:rsidRDefault="002C5A46" w:rsidP="00EC39FA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  <w:t>Tabla agregada</w:t>
            </w:r>
          </w:p>
        </w:tc>
        <w:tc>
          <w:tcPr>
            <w:tcW w:w="3427" w:type="dxa"/>
          </w:tcPr>
          <w:p w14:paraId="5F5C95FE" w14:textId="77777777" w:rsidR="002C5A46" w:rsidRPr="00702A86" w:rsidRDefault="002C5A46" w:rsidP="00EC39FA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</w:p>
        </w:tc>
        <w:tc>
          <w:tcPr>
            <w:tcW w:w="3235" w:type="dxa"/>
          </w:tcPr>
          <w:p w14:paraId="7DF30CD5" w14:textId="77777777" w:rsidR="002C5A46" w:rsidRPr="00702A86" w:rsidRDefault="002C5A46" w:rsidP="00EC39FA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</w:p>
        </w:tc>
      </w:tr>
      <w:tr w:rsidR="00BC40D0" w:rsidRPr="00FC6628" w14:paraId="0F50C778" w14:textId="77777777" w:rsidTr="003B5CC2">
        <w:tc>
          <w:tcPr>
            <w:tcW w:w="2235" w:type="dxa"/>
          </w:tcPr>
          <w:p w14:paraId="6F96DC55" w14:textId="29010F80" w:rsidR="00BC40D0" w:rsidRDefault="00BC40D0" w:rsidP="00EC39FA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  <w:t>5</w:t>
            </w:r>
          </w:p>
        </w:tc>
        <w:tc>
          <w:tcPr>
            <w:tcW w:w="3427" w:type="dxa"/>
          </w:tcPr>
          <w:p w14:paraId="098F960E" w14:textId="43F3963F" w:rsidR="00BC40D0" w:rsidRDefault="00BC40D0" w:rsidP="00EC39FA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2392-2024</w:t>
            </w:r>
          </w:p>
        </w:tc>
        <w:tc>
          <w:tcPr>
            <w:tcW w:w="3235" w:type="dxa"/>
          </w:tcPr>
          <w:p w14:paraId="647C4ADC" w14:textId="7C16F3B4" w:rsidR="00BC40D0" w:rsidRPr="00FC6628" w:rsidRDefault="00BC40D0" w:rsidP="00EC39FA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Suspendida</w:t>
            </w:r>
          </w:p>
        </w:tc>
      </w:tr>
      <w:tr w:rsidR="00A53D8D" w:rsidRPr="00FC6628" w14:paraId="0DC97C59" w14:textId="77777777" w:rsidTr="003B5CC2">
        <w:tc>
          <w:tcPr>
            <w:tcW w:w="2235" w:type="dxa"/>
          </w:tcPr>
          <w:p w14:paraId="420600AA" w14:textId="150D8D54" w:rsidR="00A53D8D" w:rsidRDefault="00BC40D0" w:rsidP="00EC39FA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  <w:t>6</w:t>
            </w:r>
          </w:p>
        </w:tc>
        <w:tc>
          <w:tcPr>
            <w:tcW w:w="3427" w:type="dxa"/>
          </w:tcPr>
          <w:p w14:paraId="7B545577" w14:textId="46217F0F" w:rsidR="00A53D8D" w:rsidRDefault="00E65D9F" w:rsidP="00EC39FA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484-2025</w:t>
            </w:r>
          </w:p>
        </w:tc>
        <w:tc>
          <w:tcPr>
            <w:tcW w:w="3235" w:type="dxa"/>
          </w:tcPr>
          <w:p w14:paraId="6D5FC305" w14:textId="7222E4F8" w:rsidR="00A53D8D" w:rsidRPr="00FC6628" w:rsidRDefault="00190FA0" w:rsidP="00EC39FA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 w:rsidRPr="00FC66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 xml:space="preserve">Suspendida </w:t>
            </w:r>
          </w:p>
        </w:tc>
      </w:tr>
      <w:tr w:rsidR="00230EAA" w:rsidRPr="00FC6628" w14:paraId="0E1719F1" w14:textId="77777777" w:rsidTr="003B5CC2">
        <w:tc>
          <w:tcPr>
            <w:tcW w:w="2235" w:type="dxa"/>
          </w:tcPr>
          <w:p w14:paraId="6F8AABF9" w14:textId="6CB8E393" w:rsidR="00230EAA" w:rsidRPr="00702A86" w:rsidRDefault="00230EAA" w:rsidP="00EC39FA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  <w:t>Tabla laboral</w:t>
            </w:r>
          </w:p>
        </w:tc>
        <w:tc>
          <w:tcPr>
            <w:tcW w:w="3427" w:type="dxa"/>
          </w:tcPr>
          <w:p w14:paraId="35F4720F" w14:textId="77777777" w:rsidR="00230EAA" w:rsidRPr="00702A86" w:rsidRDefault="00230EAA" w:rsidP="00EC39FA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</w:p>
        </w:tc>
        <w:tc>
          <w:tcPr>
            <w:tcW w:w="3235" w:type="dxa"/>
          </w:tcPr>
          <w:p w14:paraId="7DC87400" w14:textId="77777777" w:rsidR="00230EAA" w:rsidRPr="00FC6628" w:rsidRDefault="00230EAA" w:rsidP="00EC39FA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</w:p>
        </w:tc>
      </w:tr>
      <w:tr w:rsidR="008968A4" w:rsidRPr="00FC6628" w14:paraId="0AC5CE9F" w14:textId="77777777" w:rsidTr="003B5CC2">
        <w:tc>
          <w:tcPr>
            <w:tcW w:w="2235" w:type="dxa"/>
          </w:tcPr>
          <w:p w14:paraId="1F23D6A8" w14:textId="61945DC3" w:rsidR="008968A4" w:rsidRPr="00995E6B" w:rsidRDefault="008968A4" w:rsidP="00EC39FA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</w:pPr>
            <w:r w:rsidRPr="00995E6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  <w:t>1</w:t>
            </w:r>
          </w:p>
        </w:tc>
        <w:tc>
          <w:tcPr>
            <w:tcW w:w="3427" w:type="dxa"/>
          </w:tcPr>
          <w:p w14:paraId="3CEEBFA0" w14:textId="1BAFB161" w:rsidR="008968A4" w:rsidRPr="00995E6B" w:rsidRDefault="00E65D9F" w:rsidP="00EC39FA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 w:rsidRPr="00995E6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49-2024</w:t>
            </w:r>
          </w:p>
        </w:tc>
        <w:tc>
          <w:tcPr>
            <w:tcW w:w="3235" w:type="dxa"/>
          </w:tcPr>
          <w:p w14:paraId="2E3A39BD" w14:textId="5DF4B6B3" w:rsidR="008968A4" w:rsidRPr="00995E6B" w:rsidRDefault="00BC40D0" w:rsidP="00EC39FA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 w:rsidRPr="00995E6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Sin tribunal</w:t>
            </w:r>
          </w:p>
        </w:tc>
      </w:tr>
      <w:tr w:rsidR="008968A4" w:rsidRPr="00FC6628" w14:paraId="3A56C9A1" w14:textId="77777777" w:rsidTr="003B5CC2">
        <w:tc>
          <w:tcPr>
            <w:tcW w:w="2235" w:type="dxa"/>
          </w:tcPr>
          <w:p w14:paraId="604461A3" w14:textId="79628884" w:rsidR="008968A4" w:rsidRPr="00995E6B" w:rsidRDefault="008968A4" w:rsidP="00EC39FA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</w:pPr>
            <w:r w:rsidRPr="00995E6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  <w:t>2</w:t>
            </w:r>
          </w:p>
        </w:tc>
        <w:tc>
          <w:tcPr>
            <w:tcW w:w="3427" w:type="dxa"/>
          </w:tcPr>
          <w:p w14:paraId="3A629FA1" w14:textId="50078A71" w:rsidR="008968A4" w:rsidRPr="00995E6B" w:rsidRDefault="00E65D9F" w:rsidP="00EC39FA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 w:rsidRPr="00995E6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101-2024</w:t>
            </w:r>
          </w:p>
        </w:tc>
        <w:tc>
          <w:tcPr>
            <w:tcW w:w="3235" w:type="dxa"/>
          </w:tcPr>
          <w:p w14:paraId="7492AF2A" w14:textId="42E69F33" w:rsidR="008968A4" w:rsidRPr="00995E6B" w:rsidRDefault="00BC40D0" w:rsidP="00EC39FA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 w:rsidRPr="00995E6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Sin tribunal</w:t>
            </w:r>
          </w:p>
        </w:tc>
      </w:tr>
      <w:tr w:rsidR="004B1DD6" w:rsidRPr="00FC6628" w14:paraId="195ED262" w14:textId="77777777" w:rsidTr="003B5CC2">
        <w:tc>
          <w:tcPr>
            <w:tcW w:w="2235" w:type="dxa"/>
          </w:tcPr>
          <w:p w14:paraId="7C26E9F9" w14:textId="286E868E" w:rsidR="004B1DD6" w:rsidRPr="00995E6B" w:rsidRDefault="00F47AA5" w:rsidP="00EC39FA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</w:pPr>
            <w:r w:rsidRPr="00995E6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  <w:t>3</w:t>
            </w:r>
          </w:p>
        </w:tc>
        <w:tc>
          <w:tcPr>
            <w:tcW w:w="3427" w:type="dxa"/>
          </w:tcPr>
          <w:p w14:paraId="7BEAEB77" w14:textId="65B3FBF8" w:rsidR="004B1DD6" w:rsidRPr="00995E6B" w:rsidRDefault="00BC40D0" w:rsidP="00EC39FA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 w:rsidRPr="00995E6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1</w:t>
            </w:r>
            <w:r w:rsidR="00E65D9F" w:rsidRPr="00995E6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7</w:t>
            </w:r>
            <w:r w:rsidRPr="00995E6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5</w:t>
            </w:r>
            <w:r w:rsidR="00190FA0" w:rsidRPr="00995E6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-2024</w:t>
            </w:r>
          </w:p>
        </w:tc>
        <w:tc>
          <w:tcPr>
            <w:tcW w:w="3235" w:type="dxa"/>
          </w:tcPr>
          <w:p w14:paraId="7E5837BA" w14:textId="6F52D737" w:rsidR="004B1DD6" w:rsidRPr="00995E6B" w:rsidRDefault="00BC40D0" w:rsidP="00EC39FA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 w:rsidRPr="00995E6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Suspendida</w:t>
            </w:r>
          </w:p>
        </w:tc>
      </w:tr>
      <w:tr w:rsidR="00EC39FA" w:rsidRPr="00FC6628" w14:paraId="6925DAF9" w14:textId="77777777" w:rsidTr="003B5CC2">
        <w:tc>
          <w:tcPr>
            <w:tcW w:w="2235" w:type="dxa"/>
          </w:tcPr>
          <w:p w14:paraId="20736F00" w14:textId="77777777" w:rsidR="00EC39FA" w:rsidRPr="004271C7" w:rsidRDefault="00EC39FA" w:rsidP="00EC39FA">
            <w:pPr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</w:pPr>
            <w:r w:rsidRPr="004271C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  <w:t>Tabla ordinaria</w:t>
            </w:r>
          </w:p>
        </w:tc>
        <w:tc>
          <w:tcPr>
            <w:tcW w:w="3427" w:type="dxa"/>
          </w:tcPr>
          <w:p w14:paraId="077621AE" w14:textId="77777777" w:rsidR="00EC39FA" w:rsidRPr="004271C7" w:rsidRDefault="00EC39FA" w:rsidP="00EC39FA">
            <w:pPr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</w:p>
        </w:tc>
        <w:tc>
          <w:tcPr>
            <w:tcW w:w="3235" w:type="dxa"/>
          </w:tcPr>
          <w:p w14:paraId="59F6B90C" w14:textId="0CFF12D7" w:rsidR="00EC39FA" w:rsidRPr="00FC6628" w:rsidRDefault="00EC39FA" w:rsidP="00EC39FA">
            <w:pPr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</w:p>
        </w:tc>
      </w:tr>
      <w:tr w:rsidR="00145782" w:rsidRPr="00FC6628" w14:paraId="1F53C0B5" w14:textId="77777777" w:rsidTr="003B5CC2">
        <w:tc>
          <w:tcPr>
            <w:tcW w:w="2235" w:type="dxa"/>
          </w:tcPr>
          <w:p w14:paraId="521A505F" w14:textId="0F3FFA4C" w:rsidR="00145782" w:rsidRDefault="00145782" w:rsidP="0014578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  <w:t>5</w:t>
            </w:r>
          </w:p>
        </w:tc>
        <w:tc>
          <w:tcPr>
            <w:tcW w:w="3427" w:type="dxa"/>
          </w:tcPr>
          <w:p w14:paraId="568A3B7B" w14:textId="12065605" w:rsidR="00145782" w:rsidRDefault="00145782" w:rsidP="0014578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196-2023</w:t>
            </w:r>
          </w:p>
        </w:tc>
        <w:tc>
          <w:tcPr>
            <w:tcW w:w="3235" w:type="dxa"/>
          </w:tcPr>
          <w:p w14:paraId="1018B7E7" w14:textId="64212951" w:rsidR="00145782" w:rsidRPr="00FC6628" w:rsidRDefault="00995E6B" w:rsidP="0014578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Falta de tiempo</w:t>
            </w:r>
          </w:p>
        </w:tc>
      </w:tr>
      <w:tr w:rsidR="00145782" w:rsidRPr="00FC6628" w14:paraId="240C842D" w14:textId="77777777" w:rsidTr="003B5CC2">
        <w:tc>
          <w:tcPr>
            <w:tcW w:w="2235" w:type="dxa"/>
          </w:tcPr>
          <w:p w14:paraId="4BF535A0" w14:textId="42A88FE9" w:rsidR="00145782" w:rsidRDefault="00145782" w:rsidP="0014578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  <w:t>6</w:t>
            </w:r>
          </w:p>
        </w:tc>
        <w:tc>
          <w:tcPr>
            <w:tcW w:w="3427" w:type="dxa"/>
          </w:tcPr>
          <w:p w14:paraId="19171FAE" w14:textId="181EB617" w:rsidR="00145782" w:rsidRDefault="00145782" w:rsidP="0014578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2266-2024</w:t>
            </w:r>
          </w:p>
        </w:tc>
        <w:tc>
          <w:tcPr>
            <w:tcW w:w="3235" w:type="dxa"/>
          </w:tcPr>
          <w:p w14:paraId="272726E9" w14:textId="5D11EDD1" w:rsidR="00145782" w:rsidRPr="00FC6628" w:rsidRDefault="00995E6B" w:rsidP="0014578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Falta de tiempo</w:t>
            </w:r>
          </w:p>
        </w:tc>
      </w:tr>
      <w:tr w:rsidR="00145782" w:rsidRPr="00FC6628" w14:paraId="149341E5" w14:textId="77777777" w:rsidTr="003B5CC2">
        <w:tc>
          <w:tcPr>
            <w:tcW w:w="2235" w:type="dxa"/>
          </w:tcPr>
          <w:p w14:paraId="59C60759" w14:textId="0DDB666F" w:rsidR="00145782" w:rsidRDefault="00145782" w:rsidP="0014578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  <w:t>7</w:t>
            </w:r>
          </w:p>
        </w:tc>
        <w:tc>
          <w:tcPr>
            <w:tcW w:w="3427" w:type="dxa"/>
          </w:tcPr>
          <w:p w14:paraId="1D14C105" w14:textId="6D3C53A3" w:rsidR="00145782" w:rsidRDefault="00145782" w:rsidP="0014578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1458-2023</w:t>
            </w:r>
          </w:p>
        </w:tc>
        <w:tc>
          <w:tcPr>
            <w:tcW w:w="3235" w:type="dxa"/>
          </w:tcPr>
          <w:p w14:paraId="403D8E92" w14:textId="2C758FED" w:rsidR="00145782" w:rsidRPr="00FC6628" w:rsidRDefault="00995E6B" w:rsidP="0014578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Sin tribunal</w:t>
            </w:r>
          </w:p>
        </w:tc>
      </w:tr>
      <w:tr w:rsidR="00145782" w:rsidRPr="00FC6628" w14:paraId="4C0CC7A1" w14:textId="77777777" w:rsidTr="003B5CC2">
        <w:tc>
          <w:tcPr>
            <w:tcW w:w="2235" w:type="dxa"/>
          </w:tcPr>
          <w:p w14:paraId="0D323F20" w14:textId="46DCCBCE" w:rsidR="00145782" w:rsidRDefault="00145782" w:rsidP="0014578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  <w:t>8</w:t>
            </w:r>
          </w:p>
        </w:tc>
        <w:tc>
          <w:tcPr>
            <w:tcW w:w="3427" w:type="dxa"/>
          </w:tcPr>
          <w:p w14:paraId="5BAC5DC1" w14:textId="3E6198C3" w:rsidR="00145782" w:rsidRDefault="00145782" w:rsidP="0014578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227-2023</w:t>
            </w:r>
          </w:p>
        </w:tc>
        <w:tc>
          <w:tcPr>
            <w:tcW w:w="3235" w:type="dxa"/>
          </w:tcPr>
          <w:p w14:paraId="7E95989D" w14:textId="47E19877" w:rsidR="00145782" w:rsidRPr="00FC6628" w:rsidRDefault="00BC40D0" w:rsidP="0014578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Sin tribunal</w:t>
            </w:r>
          </w:p>
        </w:tc>
      </w:tr>
      <w:tr w:rsidR="00145782" w:rsidRPr="00FC6628" w14:paraId="1E22EB89" w14:textId="77777777" w:rsidTr="003B5CC2">
        <w:tc>
          <w:tcPr>
            <w:tcW w:w="2235" w:type="dxa"/>
          </w:tcPr>
          <w:p w14:paraId="2F1DE1C8" w14:textId="759D13F1" w:rsidR="00145782" w:rsidRDefault="00145782" w:rsidP="0014578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  <w:t>9</w:t>
            </w:r>
          </w:p>
        </w:tc>
        <w:tc>
          <w:tcPr>
            <w:tcW w:w="3427" w:type="dxa"/>
          </w:tcPr>
          <w:p w14:paraId="286B7A4B" w14:textId="4FE58E4B" w:rsidR="00145782" w:rsidRDefault="00145782" w:rsidP="0014578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81-2024</w:t>
            </w:r>
          </w:p>
        </w:tc>
        <w:tc>
          <w:tcPr>
            <w:tcW w:w="3235" w:type="dxa"/>
          </w:tcPr>
          <w:p w14:paraId="3E3F5169" w14:textId="6AEC987D" w:rsidR="00145782" w:rsidRPr="00FC6628" w:rsidRDefault="00995E6B" w:rsidP="0014578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Trámite</w:t>
            </w:r>
          </w:p>
        </w:tc>
      </w:tr>
      <w:tr w:rsidR="00145782" w:rsidRPr="00FC6628" w14:paraId="3CDC933C" w14:textId="77777777" w:rsidTr="003B5CC2">
        <w:tc>
          <w:tcPr>
            <w:tcW w:w="2235" w:type="dxa"/>
          </w:tcPr>
          <w:p w14:paraId="6FFF06E1" w14:textId="0013751D" w:rsidR="00145782" w:rsidRDefault="00145782" w:rsidP="0014578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  <w:lang w:val="es-MX" w:eastAsia="es-ES"/>
              </w:rPr>
              <w:t>10</w:t>
            </w:r>
          </w:p>
        </w:tc>
        <w:tc>
          <w:tcPr>
            <w:tcW w:w="3427" w:type="dxa"/>
          </w:tcPr>
          <w:p w14:paraId="25B7E26C" w14:textId="680F4C76" w:rsidR="00145782" w:rsidRDefault="00145782" w:rsidP="0014578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1240-2024</w:t>
            </w:r>
          </w:p>
        </w:tc>
        <w:tc>
          <w:tcPr>
            <w:tcW w:w="3235" w:type="dxa"/>
          </w:tcPr>
          <w:p w14:paraId="1A76064E" w14:textId="0B332CB5" w:rsidR="00145782" w:rsidRPr="00FC6628" w:rsidRDefault="00BC40D0" w:rsidP="0014578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s-MX" w:eastAsia="es-ES"/>
              </w:rPr>
              <w:t>Suspendida</w:t>
            </w:r>
          </w:p>
        </w:tc>
      </w:tr>
    </w:tbl>
    <w:p w14:paraId="5F2CCD73" w14:textId="77777777" w:rsidR="009A35B8" w:rsidRDefault="009A35B8" w:rsidP="00C16A12">
      <w:pPr>
        <w:spacing w:after="0" w:line="360" w:lineRule="auto"/>
        <w:ind w:firstLine="49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</w:pPr>
    </w:p>
    <w:p w14:paraId="4A63F5A9" w14:textId="60B76153" w:rsidR="00C16A12" w:rsidRDefault="00B162AD" w:rsidP="00BC40D0">
      <w:pPr>
        <w:pStyle w:val="Prrafodelista"/>
        <w:spacing w:after="0" w:line="360" w:lineRule="auto"/>
        <w:ind w:left="853"/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</w:pPr>
      <w:r w:rsidRPr="00B162AD"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  <w:t>La Sala se reserva la facultad legal para ver todas las demás causas de la tabla de hoy, si el tiempo se lo permite, en el siguiente orden:</w:t>
      </w:r>
    </w:p>
    <w:p w14:paraId="0DD230EA" w14:textId="048D1B21" w:rsidR="00B162AD" w:rsidRDefault="00BC40D0" w:rsidP="00BC40D0">
      <w:pPr>
        <w:pStyle w:val="Prrafodelista"/>
        <w:spacing w:after="0" w:line="360" w:lineRule="auto"/>
        <w:ind w:left="853"/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  <w:t>1.- 404-2025 penal</w:t>
      </w:r>
    </w:p>
    <w:p w14:paraId="752EBA58" w14:textId="634FCBCD" w:rsidR="00BC40D0" w:rsidRDefault="00BC40D0" w:rsidP="00BC40D0">
      <w:pPr>
        <w:pStyle w:val="Prrafodelista"/>
        <w:spacing w:after="0" w:line="360" w:lineRule="auto"/>
        <w:ind w:left="853"/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  <w:t>2.- 231-2025 amparo</w:t>
      </w:r>
    </w:p>
    <w:p w14:paraId="4CFB0F3F" w14:textId="1E80AD66" w:rsidR="00BC40D0" w:rsidRDefault="00BC40D0" w:rsidP="00BC40D0">
      <w:pPr>
        <w:pStyle w:val="Prrafodelista"/>
        <w:spacing w:after="0" w:line="360" w:lineRule="auto"/>
        <w:ind w:left="853"/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  <w:t>3.- 2338-2024 protección</w:t>
      </w:r>
      <w:r w:rsidR="00995E6B"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  <w:t xml:space="preserve"> (sin alegatos)</w:t>
      </w:r>
    </w:p>
    <w:p w14:paraId="6830E4C3" w14:textId="4988DE39" w:rsidR="00BC40D0" w:rsidRDefault="00BC40D0" w:rsidP="00BC40D0">
      <w:pPr>
        <w:pStyle w:val="Prrafodelista"/>
        <w:spacing w:after="0" w:line="360" w:lineRule="auto"/>
        <w:ind w:left="853"/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  <w:t>4.- 2391-2024 protección</w:t>
      </w:r>
      <w:r w:rsidR="00995E6B"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  <w:t xml:space="preserve"> (sin alegatos)</w:t>
      </w:r>
    </w:p>
    <w:p w14:paraId="621EC5B9" w14:textId="00DAFA48" w:rsidR="00BC40D0" w:rsidRDefault="00BC40D0" w:rsidP="00BC40D0">
      <w:pPr>
        <w:pStyle w:val="Prrafodelista"/>
        <w:spacing w:after="0" w:line="360" w:lineRule="auto"/>
        <w:ind w:left="853"/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  <w:t>5.- 227-2025 penal</w:t>
      </w:r>
    </w:p>
    <w:p w14:paraId="488B7041" w14:textId="2EA396C2" w:rsidR="00BC40D0" w:rsidRDefault="00BC40D0" w:rsidP="00BC40D0">
      <w:pPr>
        <w:pStyle w:val="Prrafodelista"/>
        <w:spacing w:after="0" w:line="360" w:lineRule="auto"/>
        <w:ind w:left="853"/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  <w:t>6.- 162-2025 penal</w:t>
      </w:r>
    </w:p>
    <w:p w14:paraId="7FCF9F80" w14:textId="71772AB7" w:rsidR="00BC40D0" w:rsidRDefault="00BC40D0" w:rsidP="00BC40D0">
      <w:pPr>
        <w:pStyle w:val="Prrafodelista"/>
        <w:spacing w:after="0" w:line="360" w:lineRule="auto"/>
        <w:ind w:left="853"/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  <w:t>7.- 466-2023 civil</w:t>
      </w:r>
    </w:p>
    <w:p w14:paraId="5D0BFCF1" w14:textId="0368471E" w:rsidR="00BC40D0" w:rsidRDefault="00BC40D0" w:rsidP="00BC40D0">
      <w:pPr>
        <w:pStyle w:val="Prrafodelista"/>
        <w:spacing w:after="0" w:line="360" w:lineRule="auto"/>
        <w:ind w:left="853"/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  <w:t>8.- 1012-2024 civil</w:t>
      </w:r>
    </w:p>
    <w:p w14:paraId="22C20514" w14:textId="2B2EC463" w:rsidR="00995E6B" w:rsidRDefault="00995E6B" w:rsidP="00BC40D0">
      <w:pPr>
        <w:pStyle w:val="Prrafodelista"/>
        <w:spacing w:after="0" w:line="360" w:lineRule="auto"/>
        <w:ind w:left="853"/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  <w:t>9.-541-2023 civil</w:t>
      </w:r>
    </w:p>
    <w:p w14:paraId="1CBD7499" w14:textId="3C30C349" w:rsidR="00995E6B" w:rsidRDefault="00995E6B" w:rsidP="00BC40D0">
      <w:pPr>
        <w:pStyle w:val="Prrafodelista"/>
        <w:spacing w:after="0" w:line="360" w:lineRule="auto"/>
        <w:ind w:left="853"/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  <w:t>10.- 457-2023 civil</w:t>
      </w:r>
    </w:p>
    <w:p w14:paraId="7F0D29A4" w14:textId="77777777" w:rsidR="00BC40D0" w:rsidRDefault="00BC40D0" w:rsidP="004271C7">
      <w:pPr>
        <w:pStyle w:val="Prrafodelista"/>
        <w:spacing w:after="0" w:line="360" w:lineRule="auto"/>
        <w:ind w:left="853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</w:pPr>
    </w:p>
    <w:p w14:paraId="2FA24FB1" w14:textId="77777777" w:rsidR="00C16A12" w:rsidRPr="00BC40D0" w:rsidRDefault="00C16A12" w:rsidP="00BC40D0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</w:pPr>
    </w:p>
    <w:p w14:paraId="1B0B5D2B" w14:textId="743EFDFA" w:rsidR="00EC39FA" w:rsidRPr="0097137E" w:rsidRDefault="00EC39FA" w:rsidP="004271C7">
      <w:pPr>
        <w:pStyle w:val="Prrafodelista"/>
        <w:spacing w:after="0" w:line="360" w:lineRule="auto"/>
        <w:ind w:left="853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s-MX" w:eastAsia="es-ES"/>
        </w:rPr>
      </w:pPr>
      <w:r w:rsidRPr="0097137E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s-MX" w:eastAsia="es-ES"/>
        </w:rPr>
        <w:t>Marisol Román Riquelme</w:t>
      </w:r>
    </w:p>
    <w:p w14:paraId="1E020494" w14:textId="5F3187DC" w:rsidR="00EC39FA" w:rsidRPr="00EC39FA" w:rsidRDefault="00EC39FA" w:rsidP="00EC39FA">
      <w:pPr>
        <w:spacing w:after="0" w:line="360" w:lineRule="auto"/>
        <w:ind w:left="283" w:firstLine="21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MX" w:eastAsia="es-ES"/>
        </w:rPr>
        <w:t>Relatora (S)</w:t>
      </w:r>
    </w:p>
    <w:p w14:paraId="4E765FF5" w14:textId="5BEE048E" w:rsidR="005F33D3" w:rsidRDefault="005F33D3"/>
    <w:sectPr w:rsidR="005F33D3" w:rsidSect="00B275C2">
      <w:pgSz w:w="11907" w:h="18711" w:code="9"/>
      <w:pgMar w:top="709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94082"/>
    <w:multiLevelType w:val="hybridMultilevel"/>
    <w:tmpl w:val="A2AE5D6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FA2232"/>
    <w:multiLevelType w:val="hybridMultilevel"/>
    <w:tmpl w:val="B10E0E76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095A1C"/>
    <w:multiLevelType w:val="hybridMultilevel"/>
    <w:tmpl w:val="29260FBE"/>
    <w:lvl w:ilvl="0" w:tplc="A97214B0">
      <w:start w:val="1"/>
      <w:numFmt w:val="decimal"/>
      <w:lvlText w:val="%1."/>
      <w:lvlJc w:val="left"/>
      <w:pPr>
        <w:ind w:left="1573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2293" w:hanging="360"/>
      </w:pPr>
    </w:lvl>
    <w:lvl w:ilvl="2" w:tplc="340A001B" w:tentative="1">
      <w:start w:val="1"/>
      <w:numFmt w:val="lowerRoman"/>
      <w:lvlText w:val="%3."/>
      <w:lvlJc w:val="right"/>
      <w:pPr>
        <w:ind w:left="3013" w:hanging="180"/>
      </w:pPr>
    </w:lvl>
    <w:lvl w:ilvl="3" w:tplc="340A000F" w:tentative="1">
      <w:start w:val="1"/>
      <w:numFmt w:val="decimal"/>
      <w:lvlText w:val="%4."/>
      <w:lvlJc w:val="left"/>
      <w:pPr>
        <w:ind w:left="3733" w:hanging="360"/>
      </w:pPr>
    </w:lvl>
    <w:lvl w:ilvl="4" w:tplc="340A0019" w:tentative="1">
      <w:start w:val="1"/>
      <w:numFmt w:val="lowerLetter"/>
      <w:lvlText w:val="%5."/>
      <w:lvlJc w:val="left"/>
      <w:pPr>
        <w:ind w:left="4453" w:hanging="360"/>
      </w:pPr>
    </w:lvl>
    <w:lvl w:ilvl="5" w:tplc="340A001B" w:tentative="1">
      <w:start w:val="1"/>
      <w:numFmt w:val="lowerRoman"/>
      <w:lvlText w:val="%6."/>
      <w:lvlJc w:val="right"/>
      <w:pPr>
        <w:ind w:left="5173" w:hanging="180"/>
      </w:pPr>
    </w:lvl>
    <w:lvl w:ilvl="6" w:tplc="340A000F" w:tentative="1">
      <w:start w:val="1"/>
      <w:numFmt w:val="decimal"/>
      <w:lvlText w:val="%7."/>
      <w:lvlJc w:val="left"/>
      <w:pPr>
        <w:ind w:left="5893" w:hanging="360"/>
      </w:pPr>
    </w:lvl>
    <w:lvl w:ilvl="7" w:tplc="340A0019" w:tentative="1">
      <w:start w:val="1"/>
      <w:numFmt w:val="lowerLetter"/>
      <w:lvlText w:val="%8."/>
      <w:lvlJc w:val="left"/>
      <w:pPr>
        <w:ind w:left="6613" w:hanging="360"/>
      </w:pPr>
    </w:lvl>
    <w:lvl w:ilvl="8" w:tplc="340A001B" w:tentative="1">
      <w:start w:val="1"/>
      <w:numFmt w:val="lowerRoman"/>
      <w:lvlText w:val="%9."/>
      <w:lvlJc w:val="right"/>
      <w:pPr>
        <w:ind w:left="7333" w:hanging="180"/>
      </w:pPr>
    </w:lvl>
  </w:abstractNum>
  <w:abstractNum w:abstractNumId="3" w15:restartNumberingAfterBreak="0">
    <w:nsid w:val="1333523B"/>
    <w:multiLevelType w:val="hybridMultilevel"/>
    <w:tmpl w:val="72A48B68"/>
    <w:lvl w:ilvl="0" w:tplc="67FC9400">
      <w:start w:val="1"/>
      <w:numFmt w:val="decimal"/>
      <w:lvlText w:val="%1."/>
      <w:lvlJc w:val="left"/>
      <w:pPr>
        <w:ind w:left="853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573" w:hanging="360"/>
      </w:pPr>
    </w:lvl>
    <w:lvl w:ilvl="2" w:tplc="340A001B" w:tentative="1">
      <w:start w:val="1"/>
      <w:numFmt w:val="lowerRoman"/>
      <w:lvlText w:val="%3."/>
      <w:lvlJc w:val="right"/>
      <w:pPr>
        <w:ind w:left="2293" w:hanging="180"/>
      </w:pPr>
    </w:lvl>
    <w:lvl w:ilvl="3" w:tplc="340A000F" w:tentative="1">
      <w:start w:val="1"/>
      <w:numFmt w:val="decimal"/>
      <w:lvlText w:val="%4."/>
      <w:lvlJc w:val="left"/>
      <w:pPr>
        <w:ind w:left="3013" w:hanging="360"/>
      </w:pPr>
    </w:lvl>
    <w:lvl w:ilvl="4" w:tplc="340A0019" w:tentative="1">
      <w:start w:val="1"/>
      <w:numFmt w:val="lowerLetter"/>
      <w:lvlText w:val="%5."/>
      <w:lvlJc w:val="left"/>
      <w:pPr>
        <w:ind w:left="3733" w:hanging="360"/>
      </w:pPr>
    </w:lvl>
    <w:lvl w:ilvl="5" w:tplc="340A001B" w:tentative="1">
      <w:start w:val="1"/>
      <w:numFmt w:val="lowerRoman"/>
      <w:lvlText w:val="%6."/>
      <w:lvlJc w:val="right"/>
      <w:pPr>
        <w:ind w:left="4453" w:hanging="180"/>
      </w:pPr>
    </w:lvl>
    <w:lvl w:ilvl="6" w:tplc="340A000F" w:tentative="1">
      <w:start w:val="1"/>
      <w:numFmt w:val="decimal"/>
      <w:lvlText w:val="%7."/>
      <w:lvlJc w:val="left"/>
      <w:pPr>
        <w:ind w:left="5173" w:hanging="360"/>
      </w:pPr>
    </w:lvl>
    <w:lvl w:ilvl="7" w:tplc="340A0019" w:tentative="1">
      <w:start w:val="1"/>
      <w:numFmt w:val="lowerLetter"/>
      <w:lvlText w:val="%8."/>
      <w:lvlJc w:val="left"/>
      <w:pPr>
        <w:ind w:left="5893" w:hanging="360"/>
      </w:pPr>
    </w:lvl>
    <w:lvl w:ilvl="8" w:tplc="340A001B" w:tentative="1">
      <w:start w:val="1"/>
      <w:numFmt w:val="lowerRoman"/>
      <w:lvlText w:val="%9."/>
      <w:lvlJc w:val="right"/>
      <w:pPr>
        <w:ind w:left="6613" w:hanging="180"/>
      </w:pPr>
    </w:lvl>
  </w:abstractNum>
  <w:abstractNum w:abstractNumId="4" w15:restartNumberingAfterBreak="0">
    <w:nsid w:val="34A559B4"/>
    <w:multiLevelType w:val="hybridMultilevel"/>
    <w:tmpl w:val="80967862"/>
    <w:lvl w:ilvl="0" w:tplc="B93817D4">
      <w:start w:val="1"/>
      <w:numFmt w:val="decimal"/>
      <w:lvlText w:val="%1."/>
      <w:lvlJc w:val="left"/>
      <w:pPr>
        <w:ind w:left="1213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933" w:hanging="360"/>
      </w:pPr>
    </w:lvl>
    <w:lvl w:ilvl="2" w:tplc="340A001B" w:tentative="1">
      <w:start w:val="1"/>
      <w:numFmt w:val="lowerRoman"/>
      <w:lvlText w:val="%3."/>
      <w:lvlJc w:val="right"/>
      <w:pPr>
        <w:ind w:left="2653" w:hanging="180"/>
      </w:pPr>
    </w:lvl>
    <w:lvl w:ilvl="3" w:tplc="340A000F" w:tentative="1">
      <w:start w:val="1"/>
      <w:numFmt w:val="decimal"/>
      <w:lvlText w:val="%4."/>
      <w:lvlJc w:val="left"/>
      <w:pPr>
        <w:ind w:left="3373" w:hanging="360"/>
      </w:pPr>
    </w:lvl>
    <w:lvl w:ilvl="4" w:tplc="340A0019" w:tentative="1">
      <w:start w:val="1"/>
      <w:numFmt w:val="lowerLetter"/>
      <w:lvlText w:val="%5."/>
      <w:lvlJc w:val="left"/>
      <w:pPr>
        <w:ind w:left="4093" w:hanging="360"/>
      </w:pPr>
    </w:lvl>
    <w:lvl w:ilvl="5" w:tplc="340A001B" w:tentative="1">
      <w:start w:val="1"/>
      <w:numFmt w:val="lowerRoman"/>
      <w:lvlText w:val="%6."/>
      <w:lvlJc w:val="right"/>
      <w:pPr>
        <w:ind w:left="4813" w:hanging="180"/>
      </w:pPr>
    </w:lvl>
    <w:lvl w:ilvl="6" w:tplc="340A000F" w:tentative="1">
      <w:start w:val="1"/>
      <w:numFmt w:val="decimal"/>
      <w:lvlText w:val="%7."/>
      <w:lvlJc w:val="left"/>
      <w:pPr>
        <w:ind w:left="5533" w:hanging="360"/>
      </w:pPr>
    </w:lvl>
    <w:lvl w:ilvl="7" w:tplc="340A0019" w:tentative="1">
      <w:start w:val="1"/>
      <w:numFmt w:val="lowerLetter"/>
      <w:lvlText w:val="%8."/>
      <w:lvlJc w:val="left"/>
      <w:pPr>
        <w:ind w:left="6253" w:hanging="360"/>
      </w:pPr>
    </w:lvl>
    <w:lvl w:ilvl="8" w:tplc="340A001B" w:tentative="1">
      <w:start w:val="1"/>
      <w:numFmt w:val="lowerRoman"/>
      <w:lvlText w:val="%9."/>
      <w:lvlJc w:val="right"/>
      <w:pPr>
        <w:ind w:left="6973" w:hanging="180"/>
      </w:pPr>
    </w:lvl>
  </w:abstractNum>
  <w:abstractNum w:abstractNumId="5" w15:restartNumberingAfterBreak="0">
    <w:nsid w:val="49126DBE"/>
    <w:multiLevelType w:val="hybridMultilevel"/>
    <w:tmpl w:val="9B208148"/>
    <w:lvl w:ilvl="0" w:tplc="15B2B3BA">
      <w:start w:val="1"/>
      <w:numFmt w:val="decimal"/>
      <w:lvlText w:val="%1."/>
      <w:lvlJc w:val="left"/>
      <w:pPr>
        <w:ind w:left="853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573" w:hanging="360"/>
      </w:pPr>
    </w:lvl>
    <w:lvl w:ilvl="2" w:tplc="340A001B" w:tentative="1">
      <w:start w:val="1"/>
      <w:numFmt w:val="lowerRoman"/>
      <w:lvlText w:val="%3."/>
      <w:lvlJc w:val="right"/>
      <w:pPr>
        <w:ind w:left="2293" w:hanging="180"/>
      </w:pPr>
    </w:lvl>
    <w:lvl w:ilvl="3" w:tplc="340A000F" w:tentative="1">
      <w:start w:val="1"/>
      <w:numFmt w:val="decimal"/>
      <w:lvlText w:val="%4."/>
      <w:lvlJc w:val="left"/>
      <w:pPr>
        <w:ind w:left="3013" w:hanging="360"/>
      </w:pPr>
    </w:lvl>
    <w:lvl w:ilvl="4" w:tplc="340A0019" w:tentative="1">
      <w:start w:val="1"/>
      <w:numFmt w:val="lowerLetter"/>
      <w:lvlText w:val="%5."/>
      <w:lvlJc w:val="left"/>
      <w:pPr>
        <w:ind w:left="3733" w:hanging="360"/>
      </w:pPr>
    </w:lvl>
    <w:lvl w:ilvl="5" w:tplc="340A001B" w:tentative="1">
      <w:start w:val="1"/>
      <w:numFmt w:val="lowerRoman"/>
      <w:lvlText w:val="%6."/>
      <w:lvlJc w:val="right"/>
      <w:pPr>
        <w:ind w:left="4453" w:hanging="180"/>
      </w:pPr>
    </w:lvl>
    <w:lvl w:ilvl="6" w:tplc="340A000F" w:tentative="1">
      <w:start w:val="1"/>
      <w:numFmt w:val="decimal"/>
      <w:lvlText w:val="%7."/>
      <w:lvlJc w:val="left"/>
      <w:pPr>
        <w:ind w:left="5173" w:hanging="360"/>
      </w:pPr>
    </w:lvl>
    <w:lvl w:ilvl="7" w:tplc="340A0019" w:tentative="1">
      <w:start w:val="1"/>
      <w:numFmt w:val="lowerLetter"/>
      <w:lvlText w:val="%8."/>
      <w:lvlJc w:val="left"/>
      <w:pPr>
        <w:ind w:left="5893" w:hanging="360"/>
      </w:pPr>
    </w:lvl>
    <w:lvl w:ilvl="8" w:tplc="340A001B" w:tentative="1">
      <w:start w:val="1"/>
      <w:numFmt w:val="lowerRoman"/>
      <w:lvlText w:val="%9."/>
      <w:lvlJc w:val="right"/>
      <w:pPr>
        <w:ind w:left="6613" w:hanging="180"/>
      </w:pPr>
    </w:lvl>
  </w:abstractNum>
  <w:abstractNum w:abstractNumId="6" w15:restartNumberingAfterBreak="0">
    <w:nsid w:val="4F121ED9"/>
    <w:multiLevelType w:val="hybridMultilevel"/>
    <w:tmpl w:val="8108A1C0"/>
    <w:lvl w:ilvl="0" w:tplc="D95EAD00">
      <w:start w:val="1"/>
      <w:numFmt w:val="decimal"/>
      <w:lvlText w:val="%1."/>
      <w:lvlJc w:val="left"/>
      <w:pPr>
        <w:ind w:left="853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573" w:hanging="360"/>
      </w:pPr>
    </w:lvl>
    <w:lvl w:ilvl="2" w:tplc="340A001B" w:tentative="1">
      <w:start w:val="1"/>
      <w:numFmt w:val="lowerRoman"/>
      <w:lvlText w:val="%3."/>
      <w:lvlJc w:val="right"/>
      <w:pPr>
        <w:ind w:left="2293" w:hanging="180"/>
      </w:pPr>
    </w:lvl>
    <w:lvl w:ilvl="3" w:tplc="340A000F" w:tentative="1">
      <w:start w:val="1"/>
      <w:numFmt w:val="decimal"/>
      <w:lvlText w:val="%4."/>
      <w:lvlJc w:val="left"/>
      <w:pPr>
        <w:ind w:left="3013" w:hanging="360"/>
      </w:pPr>
    </w:lvl>
    <w:lvl w:ilvl="4" w:tplc="340A0019" w:tentative="1">
      <w:start w:val="1"/>
      <w:numFmt w:val="lowerLetter"/>
      <w:lvlText w:val="%5."/>
      <w:lvlJc w:val="left"/>
      <w:pPr>
        <w:ind w:left="3733" w:hanging="360"/>
      </w:pPr>
    </w:lvl>
    <w:lvl w:ilvl="5" w:tplc="340A001B" w:tentative="1">
      <w:start w:val="1"/>
      <w:numFmt w:val="lowerRoman"/>
      <w:lvlText w:val="%6."/>
      <w:lvlJc w:val="right"/>
      <w:pPr>
        <w:ind w:left="4453" w:hanging="180"/>
      </w:pPr>
    </w:lvl>
    <w:lvl w:ilvl="6" w:tplc="340A000F" w:tentative="1">
      <w:start w:val="1"/>
      <w:numFmt w:val="decimal"/>
      <w:lvlText w:val="%7."/>
      <w:lvlJc w:val="left"/>
      <w:pPr>
        <w:ind w:left="5173" w:hanging="360"/>
      </w:pPr>
    </w:lvl>
    <w:lvl w:ilvl="7" w:tplc="340A0019" w:tentative="1">
      <w:start w:val="1"/>
      <w:numFmt w:val="lowerLetter"/>
      <w:lvlText w:val="%8."/>
      <w:lvlJc w:val="left"/>
      <w:pPr>
        <w:ind w:left="5893" w:hanging="360"/>
      </w:pPr>
    </w:lvl>
    <w:lvl w:ilvl="8" w:tplc="340A001B" w:tentative="1">
      <w:start w:val="1"/>
      <w:numFmt w:val="lowerRoman"/>
      <w:lvlText w:val="%9."/>
      <w:lvlJc w:val="right"/>
      <w:pPr>
        <w:ind w:left="6613" w:hanging="180"/>
      </w:pPr>
    </w:lvl>
  </w:abstractNum>
  <w:abstractNum w:abstractNumId="7" w15:restartNumberingAfterBreak="0">
    <w:nsid w:val="4F2B7A51"/>
    <w:multiLevelType w:val="hybridMultilevel"/>
    <w:tmpl w:val="E1C0064C"/>
    <w:lvl w:ilvl="0" w:tplc="DB4ECACE">
      <w:start w:val="1"/>
      <w:numFmt w:val="decimal"/>
      <w:lvlText w:val="%1."/>
      <w:lvlJc w:val="left"/>
      <w:pPr>
        <w:ind w:left="853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573" w:hanging="360"/>
      </w:pPr>
    </w:lvl>
    <w:lvl w:ilvl="2" w:tplc="340A001B" w:tentative="1">
      <w:start w:val="1"/>
      <w:numFmt w:val="lowerRoman"/>
      <w:lvlText w:val="%3."/>
      <w:lvlJc w:val="right"/>
      <w:pPr>
        <w:ind w:left="2293" w:hanging="180"/>
      </w:pPr>
    </w:lvl>
    <w:lvl w:ilvl="3" w:tplc="340A000F" w:tentative="1">
      <w:start w:val="1"/>
      <w:numFmt w:val="decimal"/>
      <w:lvlText w:val="%4."/>
      <w:lvlJc w:val="left"/>
      <w:pPr>
        <w:ind w:left="3013" w:hanging="360"/>
      </w:pPr>
    </w:lvl>
    <w:lvl w:ilvl="4" w:tplc="340A0019" w:tentative="1">
      <w:start w:val="1"/>
      <w:numFmt w:val="lowerLetter"/>
      <w:lvlText w:val="%5."/>
      <w:lvlJc w:val="left"/>
      <w:pPr>
        <w:ind w:left="3733" w:hanging="360"/>
      </w:pPr>
    </w:lvl>
    <w:lvl w:ilvl="5" w:tplc="340A001B" w:tentative="1">
      <w:start w:val="1"/>
      <w:numFmt w:val="lowerRoman"/>
      <w:lvlText w:val="%6."/>
      <w:lvlJc w:val="right"/>
      <w:pPr>
        <w:ind w:left="4453" w:hanging="180"/>
      </w:pPr>
    </w:lvl>
    <w:lvl w:ilvl="6" w:tplc="340A000F" w:tentative="1">
      <w:start w:val="1"/>
      <w:numFmt w:val="decimal"/>
      <w:lvlText w:val="%7."/>
      <w:lvlJc w:val="left"/>
      <w:pPr>
        <w:ind w:left="5173" w:hanging="360"/>
      </w:pPr>
    </w:lvl>
    <w:lvl w:ilvl="7" w:tplc="340A0019" w:tentative="1">
      <w:start w:val="1"/>
      <w:numFmt w:val="lowerLetter"/>
      <w:lvlText w:val="%8."/>
      <w:lvlJc w:val="left"/>
      <w:pPr>
        <w:ind w:left="5893" w:hanging="360"/>
      </w:pPr>
    </w:lvl>
    <w:lvl w:ilvl="8" w:tplc="340A001B" w:tentative="1">
      <w:start w:val="1"/>
      <w:numFmt w:val="lowerRoman"/>
      <w:lvlText w:val="%9."/>
      <w:lvlJc w:val="right"/>
      <w:pPr>
        <w:ind w:left="6613" w:hanging="180"/>
      </w:pPr>
    </w:lvl>
  </w:abstractNum>
  <w:abstractNum w:abstractNumId="8" w15:restartNumberingAfterBreak="0">
    <w:nsid w:val="5D5F4799"/>
    <w:multiLevelType w:val="hybridMultilevel"/>
    <w:tmpl w:val="FC04B5C4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D467575"/>
    <w:multiLevelType w:val="hybridMultilevel"/>
    <w:tmpl w:val="90B62CF4"/>
    <w:lvl w:ilvl="0" w:tplc="F4F04C54">
      <w:start w:val="1"/>
      <w:numFmt w:val="decimal"/>
      <w:lvlText w:val="%1."/>
      <w:lvlJc w:val="left"/>
      <w:pPr>
        <w:ind w:left="853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573" w:hanging="360"/>
      </w:pPr>
    </w:lvl>
    <w:lvl w:ilvl="2" w:tplc="340A001B" w:tentative="1">
      <w:start w:val="1"/>
      <w:numFmt w:val="lowerRoman"/>
      <w:lvlText w:val="%3."/>
      <w:lvlJc w:val="right"/>
      <w:pPr>
        <w:ind w:left="2293" w:hanging="180"/>
      </w:pPr>
    </w:lvl>
    <w:lvl w:ilvl="3" w:tplc="340A000F" w:tentative="1">
      <w:start w:val="1"/>
      <w:numFmt w:val="decimal"/>
      <w:lvlText w:val="%4."/>
      <w:lvlJc w:val="left"/>
      <w:pPr>
        <w:ind w:left="3013" w:hanging="360"/>
      </w:pPr>
    </w:lvl>
    <w:lvl w:ilvl="4" w:tplc="340A0019" w:tentative="1">
      <w:start w:val="1"/>
      <w:numFmt w:val="lowerLetter"/>
      <w:lvlText w:val="%5."/>
      <w:lvlJc w:val="left"/>
      <w:pPr>
        <w:ind w:left="3733" w:hanging="360"/>
      </w:pPr>
    </w:lvl>
    <w:lvl w:ilvl="5" w:tplc="340A001B" w:tentative="1">
      <w:start w:val="1"/>
      <w:numFmt w:val="lowerRoman"/>
      <w:lvlText w:val="%6."/>
      <w:lvlJc w:val="right"/>
      <w:pPr>
        <w:ind w:left="4453" w:hanging="180"/>
      </w:pPr>
    </w:lvl>
    <w:lvl w:ilvl="6" w:tplc="340A000F" w:tentative="1">
      <w:start w:val="1"/>
      <w:numFmt w:val="decimal"/>
      <w:lvlText w:val="%7."/>
      <w:lvlJc w:val="left"/>
      <w:pPr>
        <w:ind w:left="5173" w:hanging="360"/>
      </w:pPr>
    </w:lvl>
    <w:lvl w:ilvl="7" w:tplc="340A0019" w:tentative="1">
      <w:start w:val="1"/>
      <w:numFmt w:val="lowerLetter"/>
      <w:lvlText w:val="%8."/>
      <w:lvlJc w:val="left"/>
      <w:pPr>
        <w:ind w:left="5893" w:hanging="360"/>
      </w:pPr>
    </w:lvl>
    <w:lvl w:ilvl="8" w:tplc="340A001B" w:tentative="1">
      <w:start w:val="1"/>
      <w:numFmt w:val="lowerRoman"/>
      <w:lvlText w:val="%9."/>
      <w:lvlJc w:val="right"/>
      <w:pPr>
        <w:ind w:left="6613" w:hanging="180"/>
      </w:pPr>
    </w:lvl>
  </w:abstractNum>
  <w:num w:numId="1" w16cid:durableId="4329343">
    <w:abstractNumId w:val="9"/>
  </w:num>
  <w:num w:numId="2" w16cid:durableId="1322465849">
    <w:abstractNumId w:val="1"/>
  </w:num>
  <w:num w:numId="3" w16cid:durableId="1094547625">
    <w:abstractNumId w:val="8"/>
  </w:num>
  <w:num w:numId="4" w16cid:durableId="296765362">
    <w:abstractNumId w:val="6"/>
  </w:num>
  <w:num w:numId="5" w16cid:durableId="1431126605">
    <w:abstractNumId w:val="4"/>
  </w:num>
  <w:num w:numId="6" w16cid:durableId="452675248">
    <w:abstractNumId w:val="2"/>
  </w:num>
  <w:num w:numId="7" w16cid:durableId="221992352">
    <w:abstractNumId w:val="0"/>
  </w:num>
  <w:num w:numId="8" w16cid:durableId="1312632827">
    <w:abstractNumId w:val="5"/>
  </w:num>
  <w:num w:numId="9" w16cid:durableId="20710103">
    <w:abstractNumId w:val="3"/>
  </w:num>
  <w:num w:numId="10" w16cid:durableId="177959680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39FA"/>
    <w:rsid w:val="0001770F"/>
    <w:rsid w:val="000514A4"/>
    <w:rsid w:val="0005657D"/>
    <w:rsid w:val="000B4BD3"/>
    <w:rsid w:val="000C2E1E"/>
    <w:rsid w:val="000E636B"/>
    <w:rsid w:val="001056DB"/>
    <w:rsid w:val="00140E67"/>
    <w:rsid w:val="00145782"/>
    <w:rsid w:val="001726E7"/>
    <w:rsid w:val="001804BF"/>
    <w:rsid w:val="00190FA0"/>
    <w:rsid w:val="001E45FA"/>
    <w:rsid w:val="001F2D01"/>
    <w:rsid w:val="00226E0C"/>
    <w:rsid w:val="00230EAA"/>
    <w:rsid w:val="002323EC"/>
    <w:rsid w:val="00272240"/>
    <w:rsid w:val="002A4E8C"/>
    <w:rsid w:val="002C06BF"/>
    <w:rsid w:val="002C5A46"/>
    <w:rsid w:val="002F648C"/>
    <w:rsid w:val="00301CB4"/>
    <w:rsid w:val="003130E7"/>
    <w:rsid w:val="003845E9"/>
    <w:rsid w:val="003F4FEA"/>
    <w:rsid w:val="0040642C"/>
    <w:rsid w:val="00414C00"/>
    <w:rsid w:val="00425F94"/>
    <w:rsid w:val="004271C7"/>
    <w:rsid w:val="004533E6"/>
    <w:rsid w:val="00471732"/>
    <w:rsid w:val="004B1DD6"/>
    <w:rsid w:val="004D7A0F"/>
    <w:rsid w:val="004E14EB"/>
    <w:rsid w:val="005377CE"/>
    <w:rsid w:val="005C2A33"/>
    <w:rsid w:val="005F33D3"/>
    <w:rsid w:val="0060094E"/>
    <w:rsid w:val="006014EE"/>
    <w:rsid w:val="0061792A"/>
    <w:rsid w:val="006329E9"/>
    <w:rsid w:val="00633E8A"/>
    <w:rsid w:val="00682970"/>
    <w:rsid w:val="006913A4"/>
    <w:rsid w:val="006D1BAB"/>
    <w:rsid w:val="00702A86"/>
    <w:rsid w:val="00716BF6"/>
    <w:rsid w:val="007A2DC7"/>
    <w:rsid w:val="00803D71"/>
    <w:rsid w:val="00814FB9"/>
    <w:rsid w:val="00822253"/>
    <w:rsid w:val="008372C0"/>
    <w:rsid w:val="00860742"/>
    <w:rsid w:val="00866CD8"/>
    <w:rsid w:val="008968A4"/>
    <w:rsid w:val="008A3340"/>
    <w:rsid w:val="008D7E24"/>
    <w:rsid w:val="008E0B9A"/>
    <w:rsid w:val="00912EDC"/>
    <w:rsid w:val="0097137E"/>
    <w:rsid w:val="00971487"/>
    <w:rsid w:val="009743C7"/>
    <w:rsid w:val="00995E6B"/>
    <w:rsid w:val="009A35B8"/>
    <w:rsid w:val="009D3CCD"/>
    <w:rsid w:val="009E4AEB"/>
    <w:rsid w:val="009F0686"/>
    <w:rsid w:val="00A51F93"/>
    <w:rsid w:val="00A53D8D"/>
    <w:rsid w:val="00A61B03"/>
    <w:rsid w:val="00A71EF4"/>
    <w:rsid w:val="00A84EB6"/>
    <w:rsid w:val="00A95EE4"/>
    <w:rsid w:val="00AD1576"/>
    <w:rsid w:val="00AD3922"/>
    <w:rsid w:val="00B162AD"/>
    <w:rsid w:val="00B24EF0"/>
    <w:rsid w:val="00B352D1"/>
    <w:rsid w:val="00B539C8"/>
    <w:rsid w:val="00B6065B"/>
    <w:rsid w:val="00B70418"/>
    <w:rsid w:val="00B753B1"/>
    <w:rsid w:val="00B978B1"/>
    <w:rsid w:val="00BC40D0"/>
    <w:rsid w:val="00BD3905"/>
    <w:rsid w:val="00BE2DD1"/>
    <w:rsid w:val="00BE7379"/>
    <w:rsid w:val="00BF5F5F"/>
    <w:rsid w:val="00C16A12"/>
    <w:rsid w:val="00C27499"/>
    <w:rsid w:val="00C901F9"/>
    <w:rsid w:val="00C92213"/>
    <w:rsid w:val="00D67BD1"/>
    <w:rsid w:val="00D769DA"/>
    <w:rsid w:val="00D965F6"/>
    <w:rsid w:val="00DA55A5"/>
    <w:rsid w:val="00DB3696"/>
    <w:rsid w:val="00DC3729"/>
    <w:rsid w:val="00E04C2B"/>
    <w:rsid w:val="00E233BF"/>
    <w:rsid w:val="00E53F02"/>
    <w:rsid w:val="00E65D9F"/>
    <w:rsid w:val="00E72FD5"/>
    <w:rsid w:val="00EB471B"/>
    <w:rsid w:val="00EC39FA"/>
    <w:rsid w:val="00F22560"/>
    <w:rsid w:val="00F47AA5"/>
    <w:rsid w:val="00F73050"/>
    <w:rsid w:val="00F810F0"/>
    <w:rsid w:val="00F82F56"/>
    <w:rsid w:val="00F85CC5"/>
    <w:rsid w:val="00FC6628"/>
    <w:rsid w:val="00FD4630"/>
    <w:rsid w:val="00FE4E8B"/>
    <w:rsid w:val="00FF0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D022CE"/>
  <w15:docId w15:val="{3434EACC-E87D-4676-B097-0FE246E341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C39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153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Marisol Andrea Roman Riquelme</dc:creator>
  <cp:lastModifiedBy>Claudia Soledad Villacura Gonzalez</cp:lastModifiedBy>
  <cp:revision>2</cp:revision>
  <cp:lastPrinted>2025-03-18T12:46:00Z</cp:lastPrinted>
  <dcterms:created xsi:type="dcterms:W3CDTF">2025-04-01T12:47:00Z</dcterms:created>
  <dcterms:modified xsi:type="dcterms:W3CDTF">2025-04-01T12:47:00Z</dcterms:modified>
</cp:coreProperties>
</file>